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2271" w14:textId="77777777"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14:paraId="265D08D1" w14:textId="3FD5A23B" w:rsidR="0043777F" w:rsidRDefault="00B312A7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August</w:t>
      </w:r>
      <w:r w:rsidR="009D1F12">
        <w:rPr>
          <w:b/>
          <w:sz w:val="28"/>
          <w:szCs w:val="28"/>
        </w:rPr>
        <w:t xml:space="preserve"> 20</w:t>
      </w:r>
      <w:r w:rsidR="001A1DFD">
        <w:rPr>
          <w:b/>
          <w:sz w:val="28"/>
          <w:szCs w:val="28"/>
        </w:rPr>
        <w:t>2</w:t>
      </w:r>
      <w:r w:rsidR="00CF4057">
        <w:rPr>
          <w:b/>
          <w:sz w:val="28"/>
          <w:szCs w:val="28"/>
        </w:rPr>
        <w:t>3</w:t>
      </w:r>
    </w:p>
    <w:p w14:paraId="5A280381" w14:textId="77777777" w:rsidR="008026EB" w:rsidRDefault="008026EB"/>
    <w:p w14:paraId="4C1B53F0" w14:textId="77777777" w:rsidR="0043777F" w:rsidRDefault="0043777F"/>
    <w:p w14:paraId="4F70037D" w14:textId="5E55BC75" w:rsidR="0043777F" w:rsidRDefault="0043777F">
      <w:r>
        <w:t xml:space="preserve">The </w:t>
      </w:r>
      <w:r w:rsidR="002A4DA1">
        <w:t>C</w:t>
      </w:r>
      <w:r w:rsidR="009D1F12">
        <w:t xml:space="preserve">ommittee did not meet </w:t>
      </w:r>
      <w:r w:rsidR="00E1287D">
        <w:t xml:space="preserve">in </w:t>
      </w:r>
      <w:r w:rsidR="00B312A7">
        <w:t>August</w:t>
      </w:r>
      <w:r>
        <w:t>.</w:t>
      </w:r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7F"/>
    <w:rsid w:val="000464DD"/>
    <w:rsid w:val="000947CB"/>
    <w:rsid w:val="001A1DFD"/>
    <w:rsid w:val="002A4DA1"/>
    <w:rsid w:val="002C26D8"/>
    <w:rsid w:val="0043777F"/>
    <w:rsid w:val="0058468A"/>
    <w:rsid w:val="006C6DC8"/>
    <w:rsid w:val="006D6526"/>
    <w:rsid w:val="006F18AD"/>
    <w:rsid w:val="00701758"/>
    <w:rsid w:val="008026EB"/>
    <w:rsid w:val="009A5FF0"/>
    <w:rsid w:val="009D1F12"/>
    <w:rsid w:val="00B312A7"/>
    <w:rsid w:val="00B9510E"/>
    <w:rsid w:val="00CF4057"/>
    <w:rsid w:val="00CF63B5"/>
    <w:rsid w:val="00E1287D"/>
    <w:rsid w:val="00FE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BEA3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Parks</cp:lastModifiedBy>
  <cp:revision>2</cp:revision>
  <dcterms:created xsi:type="dcterms:W3CDTF">2023-09-28T20:39:00Z</dcterms:created>
  <dcterms:modified xsi:type="dcterms:W3CDTF">2023-09-28T20:39:00Z</dcterms:modified>
</cp:coreProperties>
</file>